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87E49" w:rsidRPr="00387E49" w:rsidTr="00387E49">
        <w:tc>
          <w:tcPr>
            <w:tcW w:w="4672" w:type="dxa"/>
          </w:tcPr>
          <w:p w:rsidR="00387E49" w:rsidRPr="00387E49" w:rsidRDefault="00387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E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73" w:type="dxa"/>
          </w:tcPr>
          <w:p w:rsidR="00387E49" w:rsidRPr="00387E49" w:rsidRDefault="00A31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УТВЕРЖДЁ</w:t>
            </w:r>
            <w:r w:rsidR="00387E49" w:rsidRPr="00387E49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</w:p>
          <w:p w:rsidR="00387E49" w:rsidRPr="00387E49" w:rsidRDefault="00387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E49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A3199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387E49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заведующего МБДОУ </w:t>
            </w:r>
          </w:p>
          <w:p w:rsidR="00E86FEB" w:rsidRPr="00387E49" w:rsidRDefault="00E36CEC" w:rsidP="001B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B1F9A">
              <w:rPr>
                <w:rFonts w:ascii="Times New Roman" w:hAnsi="Times New Roman" w:cs="Times New Roman"/>
                <w:sz w:val="28"/>
                <w:szCs w:val="28"/>
              </w:rPr>
              <w:t>20 от 15.01</w:t>
            </w:r>
            <w:r w:rsidR="00387E49">
              <w:rPr>
                <w:rFonts w:ascii="Times New Roman" w:hAnsi="Times New Roman" w:cs="Times New Roman"/>
                <w:sz w:val="28"/>
                <w:szCs w:val="28"/>
              </w:rPr>
              <w:t>.2024г.</w:t>
            </w:r>
          </w:p>
        </w:tc>
      </w:tr>
    </w:tbl>
    <w:p w:rsidR="00E86FEB" w:rsidRDefault="00E86FEB">
      <w:pPr>
        <w:rPr>
          <w:rFonts w:ascii="Times New Roman" w:hAnsi="Times New Roman" w:cs="Times New Roman"/>
          <w:sz w:val="28"/>
          <w:szCs w:val="28"/>
        </w:rPr>
      </w:pPr>
    </w:p>
    <w:p w:rsidR="00E86FEB" w:rsidRDefault="00E86FEB" w:rsidP="00E86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E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86FEB" w:rsidRDefault="00E86FEB" w:rsidP="00E86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86FEB">
        <w:rPr>
          <w:rFonts w:ascii="Times New Roman" w:hAnsi="Times New Roman" w:cs="Times New Roman"/>
          <w:b/>
          <w:sz w:val="28"/>
          <w:szCs w:val="28"/>
        </w:rPr>
        <w:t>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6FEB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E86FEB" w:rsidRDefault="00E86FEB" w:rsidP="00E86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EB">
        <w:rPr>
          <w:rFonts w:ascii="Times New Roman" w:hAnsi="Times New Roman" w:cs="Times New Roman"/>
          <w:b/>
          <w:sz w:val="28"/>
          <w:szCs w:val="28"/>
        </w:rPr>
        <w:t>в МБДОУ детский сад «Островок»</w:t>
      </w:r>
      <w:r w:rsidR="009960B9">
        <w:rPr>
          <w:rFonts w:ascii="Times New Roman" w:hAnsi="Times New Roman" w:cs="Times New Roman"/>
          <w:b/>
          <w:sz w:val="28"/>
          <w:szCs w:val="28"/>
        </w:rPr>
        <w:t xml:space="preserve"> пгт. Смирных</w:t>
      </w:r>
      <w:r w:rsidR="001B1F9A">
        <w:rPr>
          <w:rFonts w:ascii="Times New Roman" w:hAnsi="Times New Roman" w:cs="Times New Roman"/>
          <w:b/>
          <w:sz w:val="28"/>
          <w:szCs w:val="28"/>
        </w:rPr>
        <w:t xml:space="preserve"> Сахалинской области</w:t>
      </w:r>
    </w:p>
    <w:p w:rsidR="009960B9" w:rsidRDefault="002774C9" w:rsidP="00E86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2025 - 2028</w:t>
      </w:r>
      <w:r w:rsidR="009960B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9960B9" w:rsidRDefault="009960B9" w:rsidP="00E86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87"/>
        <w:gridCol w:w="2268"/>
        <w:gridCol w:w="2835"/>
      </w:tblGrid>
      <w:tr w:rsidR="009960B9" w:rsidTr="00DD2160">
        <w:tc>
          <w:tcPr>
            <w:tcW w:w="5387" w:type="dxa"/>
          </w:tcPr>
          <w:p w:rsidR="009960B9" w:rsidRPr="00321977" w:rsidRDefault="009960B9" w:rsidP="00E86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9960B9" w:rsidRPr="00321977" w:rsidRDefault="009960B9" w:rsidP="00E86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7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9960B9" w:rsidRPr="00321977" w:rsidRDefault="009960B9" w:rsidP="00E86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60B9" w:rsidTr="00DD2160">
        <w:tc>
          <w:tcPr>
            <w:tcW w:w="10490" w:type="dxa"/>
            <w:gridSpan w:val="3"/>
          </w:tcPr>
          <w:p w:rsidR="00321977" w:rsidRPr="005940E0" w:rsidRDefault="00321977" w:rsidP="003219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60B9" w:rsidRPr="005940E0" w:rsidRDefault="002A48AB" w:rsidP="00996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9960B9" w:rsidTr="00DD2160">
        <w:tc>
          <w:tcPr>
            <w:tcW w:w="5387" w:type="dxa"/>
          </w:tcPr>
          <w:p w:rsidR="009960B9" w:rsidRPr="005940E0" w:rsidRDefault="004A4289" w:rsidP="004A4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2A48AB" w:rsidRPr="005940E0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68" w:type="dxa"/>
          </w:tcPr>
          <w:p w:rsidR="004A428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0B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93238" w:rsidRPr="005940E0" w:rsidRDefault="00E93238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4A428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9960B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В.М. Завьялова</w:t>
            </w:r>
          </w:p>
          <w:p w:rsidR="004A428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28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4A428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О.В. Смирнова</w:t>
            </w:r>
          </w:p>
          <w:p w:rsidR="004A4289" w:rsidRPr="005940E0" w:rsidRDefault="004A428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960B9" w:rsidTr="00DD2160">
        <w:tc>
          <w:tcPr>
            <w:tcW w:w="5387" w:type="dxa"/>
          </w:tcPr>
          <w:p w:rsidR="009960B9" w:rsidRPr="005940E0" w:rsidRDefault="004A4289" w:rsidP="002A4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A43A03"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 рабочих совещаниях и общих собраниях трудового коллектива</w:t>
            </w:r>
          </w:p>
        </w:tc>
        <w:tc>
          <w:tcPr>
            <w:tcW w:w="2268" w:type="dxa"/>
          </w:tcPr>
          <w:p w:rsidR="009960B9" w:rsidRPr="005940E0" w:rsidRDefault="009960B9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160" w:rsidRPr="005940E0" w:rsidRDefault="00DD2160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960B9" w:rsidRPr="005940E0" w:rsidRDefault="00DD2160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DD2160" w:rsidRPr="005940E0" w:rsidRDefault="00DD2160" w:rsidP="00DD2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В.М. Завьялова</w:t>
            </w:r>
          </w:p>
          <w:p w:rsidR="00DD2160" w:rsidRPr="005940E0" w:rsidRDefault="00DD2160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Зам заведующего по ВМР</w:t>
            </w:r>
          </w:p>
          <w:p w:rsidR="00DD2160" w:rsidRPr="005940E0" w:rsidRDefault="00DD2160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О.А. Процишина</w:t>
            </w:r>
          </w:p>
          <w:p w:rsidR="00716CBB" w:rsidRPr="005940E0" w:rsidRDefault="00716CBB" w:rsidP="00E86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Юрисконсульт О.В. Смирнова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0F3DCB" w:rsidP="000F3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1.3.  Ознакомление сотрудников МБДОУ с перечнем преступлений коррупционной направленности и положениями уголовного законодательства РФ об ответственности за коррупционные преступления</w:t>
            </w:r>
          </w:p>
        </w:tc>
        <w:tc>
          <w:tcPr>
            <w:tcW w:w="2268" w:type="dxa"/>
          </w:tcPr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В.М. Завьялова</w:t>
            </w: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О.В. Смирнова</w:t>
            </w: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BD40A1" w:rsidP="000F3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1.4. Представление общественности публичного доклада о деятельности ДОУ за календарный год</w:t>
            </w:r>
          </w:p>
        </w:tc>
        <w:tc>
          <w:tcPr>
            <w:tcW w:w="2268" w:type="dxa"/>
          </w:tcPr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CB" w:rsidRPr="005940E0" w:rsidRDefault="00BD40A1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35" w:type="dxa"/>
          </w:tcPr>
          <w:p w:rsidR="00BD40A1" w:rsidRPr="005940E0" w:rsidRDefault="00BD40A1" w:rsidP="00BD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BD40A1" w:rsidRPr="005940E0" w:rsidRDefault="00BD40A1" w:rsidP="00BD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В.М. Завьялова</w:t>
            </w:r>
          </w:p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DCB" w:rsidTr="00DD2160">
        <w:tc>
          <w:tcPr>
            <w:tcW w:w="5387" w:type="dxa"/>
          </w:tcPr>
          <w:p w:rsidR="000F3DCB" w:rsidRPr="005940E0" w:rsidRDefault="00EE7354" w:rsidP="000F3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="003E5A11"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Управление образования отчетов об исполнении Плана мероприятий по противодействию коррупции в сфере образования </w:t>
            </w:r>
          </w:p>
        </w:tc>
        <w:tc>
          <w:tcPr>
            <w:tcW w:w="2268" w:type="dxa"/>
          </w:tcPr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CB" w:rsidRPr="005940E0" w:rsidRDefault="003E5A11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0F3DCB" w:rsidRPr="005940E0" w:rsidRDefault="00321977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21977" w:rsidRPr="005940E0" w:rsidRDefault="00321977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О.В. Смирнова</w:t>
            </w:r>
          </w:p>
        </w:tc>
      </w:tr>
      <w:tr w:rsidR="00321977" w:rsidTr="005A3744">
        <w:tc>
          <w:tcPr>
            <w:tcW w:w="10490" w:type="dxa"/>
            <w:gridSpan w:val="3"/>
          </w:tcPr>
          <w:p w:rsidR="00321977" w:rsidRPr="005940E0" w:rsidRDefault="00321977" w:rsidP="003219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совершенствованию функционирования МБДОУ детский сад «Островок»</w:t>
            </w:r>
          </w:p>
          <w:p w:rsidR="00321977" w:rsidRPr="005940E0" w:rsidRDefault="00321977" w:rsidP="0032197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b/>
                <w:sz w:val="24"/>
                <w:szCs w:val="24"/>
              </w:rPr>
              <w:t>в целях предупреждения коррупции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460420" w:rsidP="00460420">
            <w:pPr>
              <w:pStyle w:val="a4"/>
              <w:numPr>
                <w:ilvl w:val="1"/>
                <w:numId w:val="1"/>
              </w:numPr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закупок товаров, работ, услуг в соответствии с федеральным законом                   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</w:tcPr>
          <w:p w:rsidR="000F3DCB" w:rsidRPr="005940E0" w:rsidRDefault="000F3DCB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0F3DCB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заведующего по АХВ</w:t>
            </w:r>
          </w:p>
          <w:p w:rsidR="00460420" w:rsidRPr="005940E0" w:rsidRDefault="00460420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А.И. Сомов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ED729D" w:rsidP="00ED729D">
            <w:pPr>
              <w:pStyle w:val="a4"/>
              <w:numPr>
                <w:ilvl w:val="1"/>
                <w:numId w:val="1"/>
              </w:numPr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инвентаризации имущества </w:t>
            </w:r>
            <w:r w:rsidR="00B12D52" w:rsidRPr="005940E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12D52"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«Островок»</w:t>
            </w:r>
            <w:r w:rsidR="005940E0"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декабря)</w:t>
            </w:r>
          </w:p>
        </w:tc>
        <w:tc>
          <w:tcPr>
            <w:tcW w:w="2268" w:type="dxa"/>
          </w:tcPr>
          <w:p w:rsidR="000F3DCB" w:rsidRPr="005940E0" w:rsidRDefault="00ED729D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Ежегод</w:t>
            </w:r>
            <w:bookmarkStart w:id="0" w:name="_GoBack"/>
            <w:bookmarkEnd w:id="0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</w:p>
        </w:tc>
        <w:tc>
          <w:tcPr>
            <w:tcW w:w="2835" w:type="dxa"/>
          </w:tcPr>
          <w:p w:rsidR="00ED729D" w:rsidRPr="005940E0" w:rsidRDefault="00ED729D" w:rsidP="00ED7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D729D" w:rsidRPr="005940E0" w:rsidRDefault="00ED729D" w:rsidP="00ED7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заведующего по АХВ</w:t>
            </w:r>
          </w:p>
          <w:p w:rsidR="000F3DCB" w:rsidRPr="005940E0" w:rsidRDefault="00ED729D" w:rsidP="00ED7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А.И. Сомов (совместно с бухгалтерией)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B12D52" w:rsidP="00B12D52">
            <w:pPr>
              <w:pStyle w:val="a4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комиссии по противодействию коррупции в МБДОУ «Островок»</w:t>
            </w:r>
          </w:p>
        </w:tc>
        <w:tc>
          <w:tcPr>
            <w:tcW w:w="2268" w:type="dxa"/>
          </w:tcPr>
          <w:p w:rsidR="000F3DCB" w:rsidRPr="005940E0" w:rsidRDefault="00B12D52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835" w:type="dxa"/>
          </w:tcPr>
          <w:p w:rsidR="000F3DCB" w:rsidRPr="005940E0" w:rsidRDefault="00B12D52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B12D52" w:rsidP="00B12D52">
            <w:pPr>
              <w:pStyle w:val="a4"/>
              <w:numPr>
                <w:ilvl w:val="1"/>
                <w:numId w:val="1"/>
              </w:numPr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выплат стимулирующего характера</w:t>
            </w:r>
          </w:p>
        </w:tc>
        <w:tc>
          <w:tcPr>
            <w:tcW w:w="2268" w:type="dxa"/>
          </w:tcPr>
          <w:p w:rsidR="000F3DCB" w:rsidRPr="005940E0" w:rsidRDefault="00B12D52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F3DCB" w:rsidRPr="005940E0" w:rsidRDefault="00B12D52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Комиссия по распределению выплат стимулирующего характера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FD51B4" w:rsidP="00FD51B4">
            <w:pPr>
              <w:pStyle w:val="a4"/>
              <w:numPr>
                <w:ilvl w:val="1"/>
                <w:numId w:val="1"/>
              </w:numPr>
              <w:ind w:left="0"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информации в разделе «</w:t>
            </w:r>
            <w:proofErr w:type="spellStart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» на сайте учреждения для обеспечения открытости деятельности МБДОУ</w:t>
            </w:r>
          </w:p>
        </w:tc>
        <w:tc>
          <w:tcPr>
            <w:tcW w:w="2268" w:type="dxa"/>
          </w:tcPr>
          <w:p w:rsidR="00FD51B4" w:rsidRPr="005940E0" w:rsidRDefault="00FD51B4" w:rsidP="00FD5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CB" w:rsidRPr="005940E0" w:rsidRDefault="00FD51B4" w:rsidP="00FD5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</w:t>
            </w:r>
          </w:p>
        </w:tc>
        <w:tc>
          <w:tcPr>
            <w:tcW w:w="2835" w:type="dxa"/>
          </w:tcPr>
          <w:p w:rsidR="00FD51B4" w:rsidRPr="005940E0" w:rsidRDefault="00FD51B4" w:rsidP="00FD5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Техник </w:t>
            </w:r>
          </w:p>
          <w:p w:rsidR="000F3DCB" w:rsidRPr="005940E0" w:rsidRDefault="00FD51B4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Тимашова</w:t>
            </w:r>
            <w:proofErr w:type="spellEnd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DCB" w:rsidTr="00DD2160">
        <w:tc>
          <w:tcPr>
            <w:tcW w:w="5387" w:type="dxa"/>
          </w:tcPr>
          <w:p w:rsidR="000F3DCB" w:rsidRPr="005940E0" w:rsidRDefault="00E001E1" w:rsidP="00FD51B4">
            <w:pPr>
              <w:pStyle w:val="a4"/>
              <w:numPr>
                <w:ilvl w:val="1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Обновление и размещение информации на стендах, посвященных антикоррупционной тематике</w:t>
            </w:r>
          </w:p>
        </w:tc>
        <w:tc>
          <w:tcPr>
            <w:tcW w:w="2268" w:type="dxa"/>
          </w:tcPr>
          <w:p w:rsidR="000F3DCB" w:rsidRPr="005940E0" w:rsidRDefault="00E001E1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F3DCB" w:rsidRPr="005940E0" w:rsidRDefault="00E001E1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E001E1" w:rsidRPr="005940E0" w:rsidRDefault="00E001E1" w:rsidP="000F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О.В. Смирнова</w:t>
            </w:r>
          </w:p>
        </w:tc>
      </w:tr>
      <w:tr w:rsidR="00E001E1" w:rsidTr="002D66AB">
        <w:tc>
          <w:tcPr>
            <w:tcW w:w="10490" w:type="dxa"/>
            <w:gridSpan w:val="3"/>
          </w:tcPr>
          <w:p w:rsidR="00E001E1" w:rsidRPr="005940E0" w:rsidRDefault="00E001E1" w:rsidP="00E001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правовому просвещению и повышению антикоррупционной компетентности </w:t>
            </w:r>
          </w:p>
          <w:p w:rsidR="00E001E1" w:rsidRPr="005940E0" w:rsidRDefault="00E001E1" w:rsidP="00E001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сотрудников, воспитанников МБДОУ детский сад «Островок» и их родителей</w:t>
            </w:r>
          </w:p>
        </w:tc>
      </w:tr>
      <w:tr w:rsidR="003C3F13" w:rsidTr="00DD2160">
        <w:tc>
          <w:tcPr>
            <w:tcW w:w="5387" w:type="dxa"/>
          </w:tcPr>
          <w:p w:rsidR="003C3F13" w:rsidRPr="005940E0" w:rsidRDefault="003C3F13" w:rsidP="003C3F13">
            <w:pPr>
              <w:pStyle w:val="a4"/>
              <w:numPr>
                <w:ilvl w:val="1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памяток: «Взяткой могут быть…!»; «Это важно знать!»</w:t>
            </w:r>
          </w:p>
        </w:tc>
        <w:tc>
          <w:tcPr>
            <w:tcW w:w="2268" w:type="dxa"/>
          </w:tcPr>
          <w:p w:rsidR="003C3F13" w:rsidRPr="005940E0" w:rsidRDefault="003C3F13" w:rsidP="003C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835" w:type="dxa"/>
          </w:tcPr>
          <w:p w:rsidR="003C3F13" w:rsidRPr="005940E0" w:rsidRDefault="003C3F13" w:rsidP="003C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3F13" w:rsidRPr="005940E0" w:rsidRDefault="003C3F13" w:rsidP="003C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О.В. Смирнова</w:t>
            </w:r>
          </w:p>
        </w:tc>
      </w:tr>
      <w:tr w:rsidR="00E93238" w:rsidTr="00DD2160">
        <w:tc>
          <w:tcPr>
            <w:tcW w:w="5387" w:type="dxa"/>
          </w:tcPr>
          <w:p w:rsidR="00E93238" w:rsidRPr="005940E0" w:rsidRDefault="00E93238" w:rsidP="00E93238">
            <w:pPr>
              <w:pStyle w:val="a4"/>
              <w:numPr>
                <w:ilvl w:val="1"/>
                <w:numId w:val="1"/>
              </w:numPr>
              <w:ind w:left="-108" w:firstLine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контроля по недопущению фактов незаконного оборота средств родителей (законных представителей) воспитанников МБДОУ</w:t>
            </w:r>
          </w:p>
        </w:tc>
        <w:tc>
          <w:tcPr>
            <w:tcW w:w="2268" w:type="dxa"/>
          </w:tcPr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В.М. Завьялова</w:t>
            </w:r>
          </w:p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E93238" w:rsidRPr="005940E0" w:rsidRDefault="00E93238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О.В. Смирнова  </w:t>
            </w:r>
          </w:p>
        </w:tc>
      </w:tr>
      <w:tr w:rsidR="00E93238" w:rsidTr="00DD2160">
        <w:tc>
          <w:tcPr>
            <w:tcW w:w="5387" w:type="dxa"/>
          </w:tcPr>
          <w:p w:rsidR="00E93238" w:rsidRPr="005940E0" w:rsidRDefault="005940E0" w:rsidP="005940E0">
            <w:pPr>
              <w:pStyle w:val="a4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Международного дня борьбы с коррупцией                          </w:t>
            </w:r>
            <w:proofErr w:type="gramStart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9 декабря)</w:t>
            </w:r>
          </w:p>
        </w:tc>
        <w:tc>
          <w:tcPr>
            <w:tcW w:w="2268" w:type="dxa"/>
          </w:tcPr>
          <w:p w:rsidR="00E93238" w:rsidRPr="005940E0" w:rsidRDefault="005940E0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2835" w:type="dxa"/>
          </w:tcPr>
          <w:p w:rsidR="00E93238" w:rsidRPr="005940E0" w:rsidRDefault="005940E0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E93238" w:rsidTr="00DD2160">
        <w:tc>
          <w:tcPr>
            <w:tcW w:w="5387" w:type="dxa"/>
          </w:tcPr>
          <w:p w:rsidR="00E93238" w:rsidRPr="005940E0" w:rsidRDefault="005940E0" w:rsidP="005940E0">
            <w:pPr>
              <w:pStyle w:val="a4"/>
              <w:numPr>
                <w:ilvl w:val="1"/>
                <w:numId w:val="1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анализ работы МБДОУ по противодействию коррупции. Тестирование сотрудников </w:t>
            </w:r>
          </w:p>
        </w:tc>
        <w:tc>
          <w:tcPr>
            <w:tcW w:w="2268" w:type="dxa"/>
          </w:tcPr>
          <w:p w:rsidR="005940E0" w:rsidRDefault="005940E0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38" w:rsidRPr="005940E0" w:rsidRDefault="005940E0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5940E0" w:rsidRDefault="005940E0" w:rsidP="00A0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940E0" w:rsidRPr="005940E0" w:rsidRDefault="005940E0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</w:p>
        </w:tc>
      </w:tr>
      <w:tr w:rsidR="00DE0EEE" w:rsidTr="008513F6">
        <w:tc>
          <w:tcPr>
            <w:tcW w:w="10490" w:type="dxa"/>
            <w:gridSpan w:val="3"/>
          </w:tcPr>
          <w:p w:rsidR="00DE0EEE" w:rsidRPr="0004693A" w:rsidRDefault="00DE0EEE" w:rsidP="00DE0E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93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МБДОУ детского сада «Островок» и родителей</w:t>
            </w:r>
          </w:p>
          <w:p w:rsidR="00DE0EEE" w:rsidRPr="00DE0EEE" w:rsidRDefault="00DE0EEE" w:rsidP="00DE0EE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3A">
              <w:rPr>
                <w:rFonts w:ascii="Times New Roman" w:hAnsi="Times New Roman" w:cs="Times New Roman"/>
                <w:b/>
                <w:sz w:val="24"/>
                <w:szCs w:val="24"/>
              </w:rPr>
              <w:t>(законных представителей) воспитанников</w:t>
            </w:r>
          </w:p>
        </w:tc>
      </w:tr>
      <w:tr w:rsidR="00E93238" w:rsidTr="00DD2160">
        <w:tc>
          <w:tcPr>
            <w:tcW w:w="5387" w:type="dxa"/>
          </w:tcPr>
          <w:p w:rsidR="00E93238" w:rsidRPr="00DE0EEE" w:rsidRDefault="00DE0EEE" w:rsidP="00DE0EEE">
            <w:pPr>
              <w:pStyle w:val="a4"/>
              <w:numPr>
                <w:ilvl w:val="1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правилах приема в </w:t>
            </w:r>
            <w:r w:rsidR="001D3D4D">
              <w:rPr>
                <w:rFonts w:ascii="Times New Roman" w:hAnsi="Times New Roman" w:cs="Times New Roman"/>
                <w:sz w:val="24"/>
                <w:szCs w:val="24"/>
              </w:rPr>
              <w:t>МБДОУ на сайте МБДОУ «Островок»</w:t>
            </w:r>
          </w:p>
        </w:tc>
        <w:tc>
          <w:tcPr>
            <w:tcW w:w="2268" w:type="dxa"/>
          </w:tcPr>
          <w:p w:rsidR="00E93238" w:rsidRPr="005940E0" w:rsidRDefault="001D3D4D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93238" w:rsidRDefault="001D3D4D" w:rsidP="00E93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  <w:p w:rsidR="001D3D4D" w:rsidRPr="005940E0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2003" w:rsidTr="00DD2160">
        <w:tc>
          <w:tcPr>
            <w:tcW w:w="5387" w:type="dxa"/>
          </w:tcPr>
          <w:p w:rsidR="00AF2003" w:rsidRPr="001D3D4D" w:rsidRDefault="00AF2003" w:rsidP="00AF2003">
            <w:pPr>
              <w:pStyle w:val="a4"/>
              <w:numPr>
                <w:ilvl w:val="1"/>
                <w:numId w:val="1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приема, об оказании образовательных услуг на родительских собраниях</w:t>
            </w:r>
          </w:p>
        </w:tc>
        <w:tc>
          <w:tcPr>
            <w:tcW w:w="2268" w:type="dxa"/>
          </w:tcPr>
          <w:p w:rsidR="00AF2003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03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003" w:rsidRPr="005940E0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F2003" w:rsidRPr="005940E0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F2003" w:rsidRDefault="00AF2003" w:rsidP="00F8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В.М. Завьялова</w:t>
            </w:r>
          </w:p>
          <w:p w:rsidR="00AF2003" w:rsidRPr="005940E0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Зам заведующего по ВМР</w:t>
            </w:r>
          </w:p>
          <w:p w:rsidR="00AF2003" w:rsidRPr="005940E0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О.А. Процишина</w:t>
            </w:r>
          </w:p>
        </w:tc>
      </w:tr>
      <w:tr w:rsidR="00AF2003" w:rsidTr="00DD2160">
        <w:tc>
          <w:tcPr>
            <w:tcW w:w="5387" w:type="dxa"/>
          </w:tcPr>
          <w:p w:rsidR="00AF2003" w:rsidRPr="00AF2003" w:rsidRDefault="00A31990" w:rsidP="00AF2003">
            <w:pPr>
              <w:pStyle w:val="a4"/>
              <w:numPr>
                <w:ilvl w:val="1"/>
                <w:numId w:val="1"/>
              </w:num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(законных представителей) воспитанников МБДОУ с целью определения степени их удовлетворенности работой ДОУ, качеством предоставляемых услуг</w:t>
            </w:r>
          </w:p>
        </w:tc>
        <w:tc>
          <w:tcPr>
            <w:tcW w:w="2268" w:type="dxa"/>
          </w:tcPr>
          <w:p w:rsidR="00AF2003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90" w:rsidRPr="005940E0" w:rsidRDefault="00A31990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AF2003" w:rsidRDefault="00AF2003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90" w:rsidRPr="005940E0" w:rsidRDefault="00A31990" w:rsidP="00A3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по ВМР</w:t>
            </w:r>
          </w:p>
          <w:p w:rsidR="00A31990" w:rsidRPr="005940E0" w:rsidRDefault="00A31990" w:rsidP="00A3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0">
              <w:rPr>
                <w:rFonts w:ascii="Times New Roman" w:hAnsi="Times New Roman" w:cs="Times New Roman"/>
                <w:sz w:val="24"/>
                <w:szCs w:val="24"/>
              </w:rPr>
              <w:t>О.А. Процишина</w:t>
            </w:r>
          </w:p>
        </w:tc>
      </w:tr>
      <w:tr w:rsidR="00AF2003" w:rsidTr="00DD2160">
        <w:tc>
          <w:tcPr>
            <w:tcW w:w="5387" w:type="dxa"/>
          </w:tcPr>
          <w:p w:rsidR="00AF2003" w:rsidRDefault="00F860FB" w:rsidP="00F860FB">
            <w:pPr>
              <w:pStyle w:val="a4"/>
              <w:numPr>
                <w:ilvl w:val="1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бесперебойной работы сайта МБДОУ детский сад «Островок»</w:t>
            </w:r>
          </w:p>
          <w:p w:rsidR="00F860FB" w:rsidRPr="00F860FB" w:rsidRDefault="00F860FB" w:rsidP="00F860FB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2003" w:rsidRDefault="00F860FB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60FB" w:rsidRPr="005940E0" w:rsidRDefault="00F860FB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5" w:type="dxa"/>
          </w:tcPr>
          <w:p w:rsidR="00AF2003" w:rsidRDefault="00F860FB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  <w:p w:rsidR="00F860FB" w:rsidRPr="005940E0" w:rsidRDefault="00F860FB" w:rsidP="00AF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Тимашова</w:t>
            </w:r>
            <w:proofErr w:type="spellEnd"/>
          </w:p>
        </w:tc>
      </w:tr>
    </w:tbl>
    <w:p w:rsidR="009960B9" w:rsidRPr="00E86FEB" w:rsidRDefault="009960B9" w:rsidP="00E86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60B9" w:rsidRPr="00E86FEB" w:rsidSect="00A05A3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24B76"/>
    <w:multiLevelType w:val="hybridMultilevel"/>
    <w:tmpl w:val="DF2C1A2E"/>
    <w:lvl w:ilvl="0" w:tplc="92065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7D16B5"/>
    <w:multiLevelType w:val="multilevel"/>
    <w:tmpl w:val="4A6CA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F9"/>
    <w:rsid w:val="0004693A"/>
    <w:rsid w:val="000F3DCB"/>
    <w:rsid w:val="0014048B"/>
    <w:rsid w:val="001B1F9A"/>
    <w:rsid w:val="001D3D4D"/>
    <w:rsid w:val="002774C9"/>
    <w:rsid w:val="002915B1"/>
    <w:rsid w:val="002A48AB"/>
    <w:rsid w:val="00321977"/>
    <w:rsid w:val="00387E49"/>
    <w:rsid w:val="00394E86"/>
    <w:rsid w:val="003C3F13"/>
    <w:rsid w:val="003E5A11"/>
    <w:rsid w:val="00460420"/>
    <w:rsid w:val="004A4289"/>
    <w:rsid w:val="005940E0"/>
    <w:rsid w:val="005E37CB"/>
    <w:rsid w:val="006F6496"/>
    <w:rsid w:val="00716CBB"/>
    <w:rsid w:val="009960B9"/>
    <w:rsid w:val="00A0179B"/>
    <w:rsid w:val="00A05A38"/>
    <w:rsid w:val="00A31990"/>
    <w:rsid w:val="00A43A03"/>
    <w:rsid w:val="00A620EE"/>
    <w:rsid w:val="00AF2003"/>
    <w:rsid w:val="00B12D52"/>
    <w:rsid w:val="00B343F9"/>
    <w:rsid w:val="00BC29B3"/>
    <w:rsid w:val="00BD40A1"/>
    <w:rsid w:val="00DD2160"/>
    <w:rsid w:val="00DE0EEE"/>
    <w:rsid w:val="00DE1579"/>
    <w:rsid w:val="00E001E1"/>
    <w:rsid w:val="00E36CEC"/>
    <w:rsid w:val="00E86FEB"/>
    <w:rsid w:val="00E93238"/>
    <w:rsid w:val="00ED729D"/>
    <w:rsid w:val="00EE7354"/>
    <w:rsid w:val="00F860FB"/>
    <w:rsid w:val="00FD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76317-FA92-4997-B37E-7D2A2495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0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35E6-725C-4D3F-97EF-B0B0D10B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2025-01-23T03:41:00Z</cp:lastPrinted>
  <dcterms:created xsi:type="dcterms:W3CDTF">2024-10-30T23:39:00Z</dcterms:created>
  <dcterms:modified xsi:type="dcterms:W3CDTF">2025-01-23T03:44:00Z</dcterms:modified>
</cp:coreProperties>
</file>